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СВИДЕТЕЛЬСТВО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НА ПРОИЗВОДСТВО НЕСПИРТОСОДЕРЖАЩЕЙ ПРОДУКЦИИ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Настоящее свидетельство выдано 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(наименование налогового органа, выдавшего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свидетельство)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налогоплательщику 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(полное и сокращенное наименование организации)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Местонахождение организации: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(место фактической деятельности): 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организации: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┌─┬─┬─┬─┬─┬─┬─┬─┬─┬─┐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 │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└─┴─┴─┴─┴─┴─┴─┴─┴─┴─┘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КПП организации: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┌─┬─┬─┬─┬─┬─┬─┬─┬─┐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└─┴─┴─┴─┴─┴─┴─┴─┴─┘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Реквизиты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документов,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подтверждающих    право   собственности   (право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хозяйственного  ведения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  (или)  оперативного  управления) на мощности по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производству,  хранению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 отпуску </w:t>
      </w:r>
      <w:proofErr w:type="spellStart"/>
      <w:r>
        <w:rPr>
          <w:rFonts w:ascii="Courier New" w:hAnsi="Courier New" w:cs="Courier New"/>
          <w:sz w:val="20"/>
          <w:szCs w:val="20"/>
        </w:rPr>
        <w:t>неспиртосодержащей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продукции, в качестве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сырья  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производства  которой  используется  денатурированный  этиловый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спирт, и местонахождение указанных мощностей: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Срок действия свидетельства с "__" _______ 20__ г. по "__" ________ 20__ г.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Условия  осуществления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деятельности  по  производству  </w:t>
      </w:r>
      <w:proofErr w:type="spellStart"/>
      <w:r>
        <w:rPr>
          <w:rFonts w:ascii="Courier New" w:hAnsi="Courier New" w:cs="Courier New"/>
          <w:sz w:val="20"/>
          <w:szCs w:val="20"/>
        </w:rPr>
        <w:t>неспиртосодержащей</w:t>
      </w:r>
      <w:proofErr w:type="spellEnd"/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продукции,   </w:t>
      </w:r>
      <w:proofErr w:type="gramEnd"/>
      <w:r>
        <w:rPr>
          <w:rFonts w:ascii="Courier New" w:hAnsi="Courier New" w:cs="Courier New"/>
          <w:sz w:val="20"/>
          <w:szCs w:val="20"/>
        </w:rPr>
        <w:t>в   качестве   сырья  для  производства  которой  используется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денатурированный этиловый спирт: 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 свидетельства: "__" ____________ 20__ г.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______________________________________________________________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(налогового органа, выдавшего свидетельство)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                                     М.П.</w:t>
      </w:r>
    </w:p>
    <w:p w:rsidR="003679E5" w:rsidRDefault="003679E5" w:rsidP="003679E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(подпись)</w:t>
      </w:r>
    </w:p>
    <w:p w:rsidR="007E7664" w:rsidRDefault="007E7664">
      <w:bookmarkStart w:id="0" w:name="_GoBack"/>
      <w:bookmarkEnd w:id="0"/>
    </w:p>
    <w:sectPr w:rsidR="007E7664" w:rsidSect="00AE796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E5"/>
    <w:rsid w:val="003679E5"/>
    <w:rsid w:val="007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4A09D6-8B5F-4308-A00B-738F424C7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2017-03-31T13:42:00Z</dcterms:created>
  <dcterms:modified xsi:type="dcterms:W3CDTF">2017-03-31T13:42:00Z</dcterms:modified>
</cp:coreProperties>
</file>